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8619B" w14:textId="77777777" w:rsidR="00F863B0" w:rsidRDefault="00F863B0" w:rsidP="00F863B0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613AB91" w14:textId="7A5C8ADE" w:rsidR="00F863B0" w:rsidRDefault="00F863B0" w:rsidP="00F863B0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86542">
        <w:rPr>
          <w:rFonts w:ascii="Arial" w:hAnsi="Arial" w:cs="Arial"/>
          <w:b/>
          <w:bCs/>
          <w:sz w:val="22"/>
          <w:szCs w:val="22"/>
        </w:rPr>
        <w:t xml:space="preserve">WYKAZ </w:t>
      </w:r>
      <w:r>
        <w:rPr>
          <w:rFonts w:ascii="Arial" w:hAnsi="Arial" w:cs="Arial"/>
          <w:b/>
          <w:bCs/>
          <w:sz w:val="22"/>
          <w:szCs w:val="22"/>
        </w:rPr>
        <w:t>NARZĘDZI I URZĄDZEŃ TECHNICZNYCH</w:t>
      </w:r>
      <w:r w:rsidRPr="00D8654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BA98690" w14:textId="77777777" w:rsidR="00F863B0" w:rsidRPr="00D86542" w:rsidRDefault="00F863B0" w:rsidP="00F863B0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5667FE0" w14:textId="32FEDF11" w:rsidR="00025934" w:rsidRPr="00025934" w:rsidRDefault="00F863B0" w:rsidP="00281EA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A6F67">
        <w:rPr>
          <w:rFonts w:ascii="Arial" w:hAnsi="Arial" w:cs="Arial"/>
          <w:sz w:val="22"/>
          <w:szCs w:val="22"/>
        </w:rPr>
        <w:t xml:space="preserve">Oświadczenie składane na potrzeby postępowania </w:t>
      </w:r>
      <w:r w:rsidR="0000474C">
        <w:rPr>
          <w:rFonts w:ascii="Arial" w:hAnsi="Arial" w:cs="Arial"/>
          <w:sz w:val="22"/>
          <w:szCs w:val="22"/>
        </w:rPr>
        <w:t xml:space="preserve">o udzielenie zamówienia </w:t>
      </w:r>
      <w:r w:rsidR="0000474C">
        <w:rPr>
          <w:rFonts w:ascii="Arial" w:hAnsi="Arial" w:cs="Arial"/>
          <w:sz w:val="22"/>
          <w:szCs w:val="22"/>
          <w:shd w:val="clear" w:color="auto" w:fill="FFFFFF"/>
        </w:rPr>
        <w:t xml:space="preserve">sektorowego </w:t>
      </w:r>
      <w:r w:rsidR="0000474C">
        <w:rPr>
          <w:rFonts w:ascii="Arial" w:hAnsi="Arial" w:cs="Arial"/>
          <w:sz w:val="22"/>
          <w:szCs w:val="22"/>
          <w:shd w:val="clear" w:color="auto" w:fill="FFFFFF"/>
        </w:rPr>
        <w:br/>
        <w:t>w trybie przetargu nieograniczonego o wartości zamówienia powyżej progów unijnych</w:t>
      </w:r>
      <w:r w:rsidR="0000474C">
        <w:rPr>
          <w:rFonts w:ascii="Arial" w:hAnsi="Arial" w:cs="Arial"/>
          <w:sz w:val="22"/>
          <w:szCs w:val="22"/>
        </w:rPr>
        <w:t xml:space="preserve">, o jakich stanowi art. 3 </w:t>
      </w:r>
      <w:bookmarkStart w:id="0" w:name="_Hlk97809389"/>
      <w:r w:rsidR="0000474C">
        <w:rPr>
          <w:rFonts w:ascii="Arial" w:hAnsi="Arial" w:cs="Arial"/>
          <w:sz w:val="22"/>
          <w:szCs w:val="22"/>
        </w:rPr>
        <w:t xml:space="preserve">ustawy z dnia 11.09.2019 r. - Prawo zamówień </w:t>
      </w:r>
      <w:r w:rsidR="00281EA0" w:rsidRPr="00281EA0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>(</w:t>
      </w:r>
      <w:r w:rsidR="00281EA0" w:rsidRPr="00281EA0">
        <w:rPr>
          <w:rFonts w:ascii="Arial" w:hAnsi="Arial" w:cs="Arial"/>
          <w:color w:val="000000"/>
          <w:sz w:val="22"/>
          <w:szCs w:val="22"/>
        </w:rPr>
        <w:t>Dz. U. z 2024 r. poz. 1320</w:t>
      </w:r>
      <w:r w:rsidR="00EE22C8">
        <w:rPr>
          <w:rFonts w:ascii="Arial" w:hAnsi="Arial" w:cs="Arial"/>
          <w:color w:val="000000"/>
          <w:sz w:val="22"/>
          <w:szCs w:val="22"/>
        </w:rPr>
        <w:t>, ze zm.,</w:t>
      </w:r>
      <w:r w:rsidR="00281EA0" w:rsidRPr="00281EA0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dalej: „ustawa Pzp”) </w:t>
      </w:r>
      <w:r w:rsidR="0000474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bookmarkEnd w:id="0"/>
      <w:r w:rsidR="0000474C">
        <w:rPr>
          <w:rFonts w:ascii="Arial" w:hAnsi="Arial" w:cs="Arial"/>
          <w:sz w:val="22"/>
          <w:szCs w:val="22"/>
          <w:shd w:val="clear" w:color="auto" w:fill="FFFFFF"/>
        </w:rPr>
        <w:t xml:space="preserve">na </w:t>
      </w:r>
      <w:r w:rsidR="0000474C">
        <w:rPr>
          <w:rFonts w:ascii="Arial" w:hAnsi="Arial" w:cs="Arial"/>
          <w:b/>
          <w:sz w:val="22"/>
          <w:szCs w:val="22"/>
        </w:rPr>
        <w:t>WYKONANIE ROCZNEGO PRZEGLĄDU OKRESOWEGO W</w:t>
      </w:r>
      <w:r w:rsidR="00EE22C8">
        <w:rPr>
          <w:rFonts w:ascii="Arial" w:hAnsi="Arial" w:cs="Arial"/>
          <w:b/>
          <w:sz w:val="22"/>
          <w:szCs w:val="22"/>
        </w:rPr>
        <w:t> </w:t>
      </w:r>
      <w:r w:rsidR="0000474C">
        <w:rPr>
          <w:rFonts w:ascii="Arial" w:hAnsi="Arial" w:cs="Arial"/>
          <w:b/>
          <w:sz w:val="22"/>
          <w:szCs w:val="22"/>
        </w:rPr>
        <w:t>ZAKŁADZIE UNIESZKODLIWIANIA ODPADÓW W SZCZECINIE W 202</w:t>
      </w:r>
      <w:r w:rsidR="00EE22C8">
        <w:rPr>
          <w:rFonts w:ascii="Arial" w:hAnsi="Arial" w:cs="Arial"/>
          <w:b/>
          <w:sz w:val="22"/>
          <w:szCs w:val="22"/>
        </w:rPr>
        <w:t>6</w:t>
      </w:r>
      <w:r w:rsidR="0000474C">
        <w:rPr>
          <w:rFonts w:ascii="Arial" w:hAnsi="Arial" w:cs="Arial"/>
          <w:b/>
          <w:sz w:val="22"/>
          <w:szCs w:val="22"/>
        </w:rPr>
        <w:t xml:space="preserve"> ROKU </w:t>
      </w:r>
      <w:r w:rsidR="00025934" w:rsidRPr="005E64B9">
        <w:rPr>
          <w:rFonts w:ascii="Arial" w:hAnsi="Arial" w:cs="Arial"/>
          <w:b/>
          <w:sz w:val="22"/>
          <w:szCs w:val="22"/>
        </w:rPr>
        <w:t>w</w:t>
      </w:r>
      <w:r w:rsidR="00EE22C8">
        <w:rPr>
          <w:rFonts w:ascii="Arial" w:hAnsi="Arial" w:cs="Arial"/>
          <w:b/>
          <w:sz w:val="22"/>
          <w:szCs w:val="22"/>
        </w:rPr>
        <w:t> </w:t>
      </w:r>
      <w:r w:rsidR="00025934" w:rsidRPr="005E64B9">
        <w:rPr>
          <w:rFonts w:ascii="Arial" w:hAnsi="Arial" w:cs="Arial"/>
          <w:b/>
          <w:sz w:val="22"/>
          <w:szCs w:val="22"/>
        </w:rPr>
        <w:t xml:space="preserve">zakresie </w:t>
      </w:r>
      <w:r w:rsidR="00025934">
        <w:rPr>
          <w:rFonts w:ascii="Arial" w:hAnsi="Arial" w:cs="Arial"/>
          <w:b/>
          <w:sz w:val="22"/>
          <w:szCs w:val="22"/>
        </w:rPr>
        <w:t>C</w:t>
      </w:r>
      <w:r w:rsidR="00025934" w:rsidRPr="005E64B9">
        <w:rPr>
          <w:rFonts w:ascii="Arial" w:hAnsi="Arial" w:cs="Arial"/>
          <w:b/>
          <w:sz w:val="22"/>
          <w:szCs w:val="22"/>
        </w:rPr>
        <w:t xml:space="preserve">zęści nr </w:t>
      </w:r>
      <w:r w:rsidR="00EE22C8">
        <w:rPr>
          <w:rFonts w:ascii="Arial" w:hAnsi="Arial" w:cs="Arial"/>
          <w:b/>
          <w:sz w:val="22"/>
          <w:szCs w:val="22"/>
        </w:rPr>
        <w:t>3</w:t>
      </w:r>
      <w:r w:rsidR="00025934">
        <w:rPr>
          <w:rFonts w:ascii="Arial" w:hAnsi="Arial" w:cs="Arial"/>
          <w:b/>
          <w:sz w:val="22"/>
          <w:szCs w:val="22"/>
        </w:rPr>
        <w:t>.</w:t>
      </w:r>
    </w:p>
    <w:p w14:paraId="560EC51E" w14:textId="77777777" w:rsidR="00F863B0" w:rsidRPr="002A6F67" w:rsidRDefault="00F863B0" w:rsidP="00F863B0">
      <w:pPr>
        <w:pStyle w:val="Nagwek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89" w:type="pct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4459"/>
        <w:gridCol w:w="4251"/>
      </w:tblGrid>
      <w:tr w:rsidR="00F863B0" w:rsidRPr="00D86542" w14:paraId="1D806BC6" w14:textId="77777777" w:rsidTr="00F863B0">
        <w:trPr>
          <w:trHeight w:val="943"/>
        </w:trPr>
        <w:tc>
          <w:tcPr>
            <w:tcW w:w="27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ACE386" w14:textId="77777777" w:rsidR="00F863B0" w:rsidRPr="00D86542" w:rsidRDefault="00F863B0" w:rsidP="00460B48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865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2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0F128F" w14:textId="0FCE47A6" w:rsidR="00F863B0" w:rsidRPr="00D86542" w:rsidRDefault="00F863B0" w:rsidP="00460B48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863B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Nazwa i typ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narzędzia lub urządzenia</w:t>
            </w:r>
          </w:p>
        </w:tc>
        <w:tc>
          <w:tcPr>
            <w:tcW w:w="2307" w:type="pc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</w:tcPr>
          <w:p w14:paraId="22CC9518" w14:textId="12A46460" w:rsidR="00F863B0" w:rsidRPr="00D86542" w:rsidRDefault="00F863B0" w:rsidP="00460B48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3B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Informacja o podstawie dysponowania</w:t>
            </w:r>
          </w:p>
        </w:tc>
      </w:tr>
      <w:tr w:rsidR="00F863B0" w:rsidRPr="00D86542" w14:paraId="56860F31" w14:textId="77777777" w:rsidTr="00F863B0">
        <w:trPr>
          <w:trHeight w:val="431"/>
        </w:trPr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2B34B4B" w14:textId="77777777" w:rsidR="00F863B0" w:rsidRPr="002006A0" w:rsidRDefault="00F863B0" w:rsidP="00460B48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06A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35C5736" w14:textId="33408FA0" w:rsidR="00F863B0" w:rsidRPr="002006A0" w:rsidRDefault="00F863B0" w:rsidP="00460B48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06A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</w:tcPr>
          <w:p w14:paraId="07D6CD13" w14:textId="085875B3" w:rsidR="00F863B0" w:rsidRPr="002006A0" w:rsidRDefault="00F863B0" w:rsidP="00460B48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06A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F863B0" w:rsidRPr="00D86542" w14:paraId="164BB2F4" w14:textId="77777777" w:rsidTr="00F863B0">
        <w:trPr>
          <w:trHeight w:val="841"/>
        </w:trPr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001BAF7" w14:textId="77777777" w:rsidR="00F863B0" w:rsidRPr="00D86542" w:rsidRDefault="00F863B0" w:rsidP="00460B48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65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20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0D6E92B7" w14:textId="77777777" w:rsidR="00F863B0" w:rsidRPr="00D86542" w:rsidRDefault="00F863B0" w:rsidP="00460B48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A4688D" w14:textId="77777777" w:rsidR="00F863B0" w:rsidRPr="00D86542" w:rsidRDefault="00F863B0" w:rsidP="00460B48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863B0" w:rsidRPr="00D86542" w14:paraId="72775F47" w14:textId="77777777" w:rsidTr="00F863B0">
        <w:trPr>
          <w:trHeight w:val="841"/>
        </w:trPr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724AECEA" w14:textId="688F0B92" w:rsidR="00F863B0" w:rsidRPr="00D86542" w:rsidRDefault="00F863B0" w:rsidP="00460B48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20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3F6FBAB4" w14:textId="77777777" w:rsidR="00F863B0" w:rsidRPr="00D86542" w:rsidRDefault="00F863B0" w:rsidP="00460B48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5A623C" w14:textId="77777777" w:rsidR="00F863B0" w:rsidRPr="00D86542" w:rsidRDefault="00F863B0" w:rsidP="00460B48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863B0" w:rsidRPr="00D86542" w14:paraId="2AA3CC4E" w14:textId="77777777" w:rsidTr="00F863B0">
        <w:trPr>
          <w:trHeight w:val="841"/>
        </w:trPr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11D0A49" w14:textId="089CE9FB" w:rsidR="00F863B0" w:rsidRPr="00D86542" w:rsidRDefault="00F863B0" w:rsidP="00460B48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20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022095F3" w14:textId="77777777" w:rsidR="00F863B0" w:rsidRPr="00D86542" w:rsidRDefault="00F863B0" w:rsidP="00460B48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0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04B7" w14:textId="77777777" w:rsidR="00F863B0" w:rsidRPr="00D86542" w:rsidRDefault="00F863B0" w:rsidP="00460B48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8E18E6C" w14:textId="77777777" w:rsidR="00F863B0" w:rsidRPr="00704A15" w:rsidRDefault="00F863B0" w:rsidP="00F863B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3021A704" w14:textId="378749AA" w:rsidR="00F863B0" w:rsidRPr="001D6095" w:rsidRDefault="00F863B0" w:rsidP="00281EA0">
      <w:pPr>
        <w:tabs>
          <w:tab w:val="left" w:pos="60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6095">
        <w:rPr>
          <w:rFonts w:ascii="Arial" w:hAnsi="Arial" w:cs="Arial"/>
          <w:b/>
          <w:bCs/>
          <w:sz w:val="22"/>
          <w:szCs w:val="22"/>
        </w:rPr>
        <w:t xml:space="preserve">Uwaga: </w:t>
      </w:r>
      <w:r w:rsidRPr="001D6095">
        <w:rPr>
          <w:rFonts w:ascii="Arial" w:hAnsi="Arial" w:cs="Arial"/>
          <w:sz w:val="22"/>
          <w:szCs w:val="22"/>
        </w:rPr>
        <w:t>w tabeli Wykonawca wpisuje co najmniej informacje potwierdzające spełnienie wymagań postawionych przez Zamawiającego</w:t>
      </w:r>
      <w:r>
        <w:rPr>
          <w:rFonts w:ascii="Arial" w:hAnsi="Arial" w:cs="Arial"/>
          <w:sz w:val="22"/>
          <w:szCs w:val="22"/>
        </w:rPr>
        <w:t xml:space="preserve"> w SWZ</w:t>
      </w:r>
      <w:r w:rsidR="00281EA0">
        <w:rPr>
          <w:rFonts w:ascii="Arial" w:hAnsi="Arial" w:cs="Arial"/>
          <w:sz w:val="22"/>
          <w:szCs w:val="22"/>
        </w:rPr>
        <w:t>.</w:t>
      </w:r>
    </w:p>
    <w:p w14:paraId="16111FDE" w14:textId="180BC8E4" w:rsidR="00F863B0" w:rsidRDefault="00F863B0" w:rsidP="00281EA0">
      <w:pPr>
        <w:spacing w:line="360" w:lineRule="auto"/>
        <w:ind w:left="3801"/>
        <w:contextualSpacing/>
        <w:jc w:val="both"/>
        <w:rPr>
          <w:rFonts w:ascii="Arial" w:hAnsi="Arial" w:cs="Arial"/>
        </w:rPr>
      </w:pPr>
    </w:p>
    <w:p w14:paraId="172696A4" w14:textId="77777777" w:rsidR="00613E49" w:rsidRDefault="00613E49" w:rsidP="00F863B0">
      <w:pPr>
        <w:spacing w:line="276" w:lineRule="auto"/>
        <w:ind w:left="3801"/>
        <w:contextualSpacing/>
        <w:jc w:val="both"/>
        <w:rPr>
          <w:rFonts w:ascii="Arial" w:hAnsi="Arial" w:cs="Arial"/>
        </w:rPr>
      </w:pPr>
    </w:p>
    <w:p w14:paraId="2A005234" w14:textId="77777777" w:rsidR="00F863B0" w:rsidRDefault="00F863B0" w:rsidP="00F863B0">
      <w:pPr>
        <w:spacing w:line="276" w:lineRule="auto"/>
        <w:contextualSpacing/>
        <w:jc w:val="both"/>
        <w:rPr>
          <w:rFonts w:ascii="Arial" w:hAnsi="Arial" w:cs="Arial"/>
        </w:rPr>
      </w:pPr>
    </w:p>
    <w:p w14:paraId="64A3AF97" w14:textId="77777777" w:rsidR="00613E49" w:rsidRDefault="00613E49" w:rsidP="00613E49">
      <w:pPr>
        <w:tabs>
          <w:tab w:val="left" w:pos="0"/>
        </w:tabs>
        <w:spacing w:after="40" w:line="240" w:lineRule="exact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.................................. , dnia ......................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…….……….........................................................</w:t>
      </w:r>
    </w:p>
    <w:p w14:paraId="76942E83" w14:textId="77777777" w:rsidR="00613E49" w:rsidRDefault="00613E49" w:rsidP="00613E49">
      <w:pPr>
        <w:tabs>
          <w:tab w:val="left" w:pos="5740"/>
        </w:tabs>
        <w:spacing w:line="240" w:lineRule="exact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</w:t>
      </w:r>
      <w:bookmarkStart w:id="1" w:name="_Hlk45690166"/>
      <w:r>
        <w:rPr>
          <w:rFonts w:ascii="Arial" w:hAnsi="Arial" w:cs="Arial"/>
          <w:i/>
          <w:iCs/>
          <w:sz w:val="18"/>
          <w:szCs w:val="18"/>
        </w:rPr>
        <w:t>(kwalifikowany podpis elektroniczny osoby uprawnionej do reprezentacji Wykonawcy)</w:t>
      </w:r>
      <w:bookmarkEnd w:id="1"/>
    </w:p>
    <w:p w14:paraId="1AE31BA9" w14:textId="77777777" w:rsidR="00C44F7F" w:rsidRDefault="00C44F7F"/>
    <w:sectPr w:rsidR="00C44F7F" w:rsidSect="00F863B0">
      <w:headerReference w:type="default" r:id="rId6"/>
      <w:footerReference w:type="default" r:id="rId7"/>
      <w:pgSz w:w="11906" w:h="16838"/>
      <w:pgMar w:top="1417" w:right="1417" w:bottom="1417" w:left="1417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5158C" w14:textId="77777777" w:rsidR="003F7BD2" w:rsidRDefault="003F7BD2" w:rsidP="00F863B0">
      <w:r>
        <w:separator/>
      </w:r>
    </w:p>
  </w:endnote>
  <w:endnote w:type="continuationSeparator" w:id="0">
    <w:p w14:paraId="1A84BF0D" w14:textId="77777777" w:rsidR="003F7BD2" w:rsidRDefault="003F7BD2" w:rsidP="00F8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9CCB9" w14:textId="77777777" w:rsidR="002D575E" w:rsidRDefault="002D575E">
    <w:pPr>
      <w:pStyle w:val="Stopka"/>
      <w:jc w:val="right"/>
      <w:rPr>
        <w:b/>
        <w:bCs/>
        <w:sz w:val="24"/>
        <w:szCs w:val="24"/>
      </w:rPr>
    </w:pPr>
  </w:p>
  <w:p w14:paraId="27FF981F" w14:textId="77777777" w:rsidR="002D575E" w:rsidRDefault="002D575E">
    <w:pPr>
      <w:pStyle w:val="Stopka"/>
      <w:jc w:val="right"/>
    </w:pPr>
  </w:p>
  <w:p w14:paraId="137B989C" w14:textId="77777777" w:rsidR="002D575E" w:rsidRPr="00776CD5" w:rsidRDefault="002D575E" w:rsidP="00776CD5">
    <w:pPr>
      <w:pStyle w:val="Stopka"/>
      <w:jc w:val="center"/>
      <w:rPr>
        <w:i/>
        <w:noProof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6264A" w14:textId="77777777" w:rsidR="003F7BD2" w:rsidRDefault="003F7BD2" w:rsidP="00F863B0">
      <w:r>
        <w:separator/>
      </w:r>
    </w:p>
  </w:footnote>
  <w:footnote w:type="continuationSeparator" w:id="0">
    <w:p w14:paraId="1CC5815D" w14:textId="77777777" w:rsidR="003F7BD2" w:rsidRDefault="003F7BD2" w:rsidP="00F86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AA3FA" w14:textId="27454986" w:rsidR="00025934" w:rsidRPr="00C92B7B" w:rsidRDefault="00025934" w:rsidP="00025934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 xml:space="preserve">Znak sprawy: </w:t>
    </w:r>
    <w:r w:rsidR="00EE22C8" w:rsidRPr="00EE22C8">
      <w:rPr>
        <w:rFonts w:ascii="Arial" w:hAnsi="Arial" w:cs="Arial"/>
        <w:sz w:val="22"/>
        <w:szCs w:val="24"/>
      </w:rPr>
      <w:t>WE.251.01.2026.GT</w:t>
    </w:r>
  </w:p>
  <w:p w14:paraId="24844110" w14:textId="77777777" w:rsidR="002D575E" w:rsidRPr="009318CA" w:rsidRDefault="002D575E" w:rsidP="00D86542">
    <w:pPr>
      <w:rPr>
        <w:rFonts w:ascii="Arial" w:hAnsi="Arial" w:cs="Arial"/>
        <w:b/>
        <w:bCs/>
        <w:sz w:val="22"/>
        <w:szCs w:val="22"/>
      </w:rPr>
    </w:pPr>
  </w:p>
  <w:p w14:paraId="00C0D623" w14:textId="1340D56D" w:rsidR="002D575E" w:rsidRPr="009318CA" w:rsidRDefault="00497D99" w:rsidP="00C75E90">
    <w:pPr>
      <w:spacing w:line="360" w:lineRule="auto"/>
      <w:jc w:val="right"/>
      <w:rPr>
        <w:rFonts w:ascii="Arial" w:hAnsi="Arial" w:cs="Arial"/>
        <w:b/>
        <w:bCs/>
        <w:sz w:val="22"/>
        <w:szCs w:val="22"/>
      </w:rPr>
    </w:pPr>
    <w:r w:rsidRPr="009318CA">
      <w:rPr>
        <w:rFonts w:ascii="Arial" w:hAnsi="Arial" w:cs="Arial"/>
        <w:b/>
        <w:bCs/>
        <w:sz w:val="22"/>
        <w:szCs w:val="22"/>
      </w:rPr>
      <w:t>Załącznik nr 1</w:t>
    </w:r>
    <w:r w:rsidR="00F863B0">
      <w:rPr>
        <w:rFonts w:ascii="Arial" w:hAnsi="Arial" w:cs="Arial"/>
        <w:b/>
        <w:bCs/>
        <w:sz w:val="22"/>
        <w:szCs w:val="22"/>
      </w:rPr>
      <w:t>2</w:t>
    </w:r>
    <w:r w:rsidRPr="009318CA">
      <w:rPr>
        <w:rFonts w:ascii="Arial" w:hAnsi="Arial" w:cs="Arial"/>
        <w:b/>
        <w:bCs/>
        <w:sz w:val="22"/>
        <w:szCs w:val="22"/>
      </w:rPr>
      <w:t xml:space="preserve"> do SWZ</w:t>
    </w:r>
  </w:p>
  <w:p w14:paraId="00E3AF98" w14:textId="77777777" w:rsidR="002D575E" w:rsidRDefault="002D575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3B0"/>
    <w:rsid w:val="0000474C"/>
    <w:rsid w:val="00025934"/>
    <w:rsid w:val="00136E73"/>
    <w:rsid w:val="002006A0"/>
    <w:rsid w:val="00281EA0"/>
    <w:rsid w:val="002D575E"/>
    <w:rsid w:val="003F7BD2"/>
    <w:rsid w:val="00497D99"/>
    <w:rsid w:val="00613E49"/>
    <w:rsid w:val="007B6731"/>
    <w:rsid w:val="00BA4850"/>
    <w:rsid w:val="00C44F7F"/>
    <w:rsid w:val="00EE22C8"/>
    <w:rsid w:val="00F333B9"/>
    <w:rsid w:val="00F8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746B9"/>
  <w15:chartTrackingRefBased/>
  <w15:docId w15:val="{8491CDBD-A448-496C-BF2F-923A49E4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3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"/>
    <w:basedOn w:val="Normalny"/>
    <w:link w:val="NagwekZnak"/>
    <w:uiPriority w:val="99"/>
    <w:rsid w:val="00F863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uiPriority w:val="99"/>
    <w:rsid w:val="00F863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863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63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863B0"/>
    <w:pPr>
      <w:overflowPunct/>
      <w:autoSpaceDE/>
      <w:autoSpaceDN/>
      <w:adjustRightInd/>
      <w:ind w:left="4956"/>
      <w:jc w:val="center"/>
      <w:textAlignment w:val="auto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F863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13E49"/>
    <w:pPr>
      <w:overflowPunct/>
      <w:autoSpaceDE/>
      <w:autoSpaceDN/>
      <w:adjustRightInd/>
      <w:ind w:left="708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0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Łukaszewicz</dc:creator>
  <cp:keywords/>
  <dc:description/>
  <cp:lastModifiedBy>Justyna Milke</cp:lastModifiedBy>
  <cp:revision>9</cp:revision>
  <dcterms:created xsi:type="dcterms:W3CDTF">2023-03-16T08:12:00Z</dcterms:created>
  <dcterms:modified xsi:type="dcterms:W3CDTF">2026-04-20T12:50:00Z</dcterms:modified>
</cp:coreProperties>
</file>